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41A6220" w14:textId="46F38A4C" w:rsidR="00744368" w:rsidRDefault="00744368" w:rsidP="00A0506A">
      <w:pPr>
        <w:snapToGrid w:val="0"/>
        <w:spacing w:line="360" w:lineRule="auto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744368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6099D9" wp14:editId="446E5632">
                <wp:simplePos x="0" y="0"/>
                <wp:positionH relativeFrom="column">
                  <wp:posOffset>5181600</wp:posOffset>
                </wp:positionH>
                <wp:positionV relativeFrom="paragraph">
                  <wp:posOffset>-276225</wp:posOffset>
                </wp:positionV>
                <wp:extent cx="1642110" cy="1404620"/>
                <wp:effectExtent l="0" t="0" r="15240" b="1016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21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40F784" w14:textId="0C1BEC65" w:rsidR="00744368" w:rsidRPr="00744368" w:rsidRDefault="00744368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44368">
                              <w:rPr>
                                <w:rFonts w:ascii="ＭＳ 明朝" w:eastAsia="ＭＳ 明朝" w:hAnsi="ＭＳ 明朝" w:hint="eastAsia"/>
                              </w:rPr>
                              <w:t>令和６年</w:t>
                            </w:r>
                            <w:r w:rsidRPr="00744368">
                              <w:rPr>
                                <w:rFonts w:ascii="ＭＳ 明朝" w:eastAsia="ＭＳ 明朝" w:hAnsi="ＭＳ 明朝"/>
                              </w:rPr>
                              <w:t>５月２２日</w:t>
                            </w:r>
                          </w:p>
                          <w:p w14:paraId="2648862E" w14:textId="3283D483" w:rsidR="00744368" w:rsidRPr="00744368" w:rsidRDefault="00744368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44368">
                              <w:rPr>
                                <w:rFonts w:ascii="ＭＳ 明朝" w:eastAsia="ＭＳ 明朝" w:hAnsi="ＭＳ 明朝" w:hint="eastAsia"/>
                              </w:rPr>
                              <w:t>地域自立支援協議会</w:t>
                            </w:r>
                          </w:p>
                          <w:p w14:paraId="067C68F4" w14:textId="4BAE9E27" w:rsidR="00744368" w:rsidRPr="00744368" w:rsidRDefault="00744368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44368">
                              <w:rPr>
                                <w:rFonts w:ascii="ＭＳ 明朝" w:eastAsia="ＭＳ 明朝" w:hAnsi="ＭＳ 明朝" w:hint="eastAsia"/>
                              </w:rPr>
                              <w:t>第１回</w:t>
                            </w:r>
                            <w:r w:rsidRPr="00744368">
                              <w:rPr>
                                <w:rFonts w:ascii="ＭＳ 明朝" w:eastAsia="ＭＳ 明朝" w:hAnsi="ＭＳ 明朝"/>
                              </w:rPr>
                              <w:t>全体会　資料</w:t>
                            </w:r>
                            <w:r w:rsidR="00E251CD">
                              <w:rPr>
                                <w:rFonts w:ascii="ＭＳ 明朝" w:eastAsia="ＭＳ 明朝" w:hAnsi="ＭＳ 明朝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06099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8pt;margin-top:-21.75pt;width:129.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">
                <v:textbox style="mso-fit-shape-to-text:t">
                  <w:txbxContent>
                    <w:p w14:paraId="5140F784" w14:textId="0C1BEC65" w:rsidR="00744368" w:rsidRPr="00744368" w:rsidRDefault="00744368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44368">
                        <w:rPr>
                          <w:rFonts w:ascii="ＭＳ 明朝" w:eastAsia="ＭＳ 明朝" w:hAnsi="ＭＳ 明朝" w:hint="eastAsia"/>
                        </w:rPr>
                        <w:t>令和６年</w:t>
                      </w:r>
                      <w:r w:rsidRPr="00744368">
                        <w:rPr>
                          <w:rFonts w:ascii="ＭＳ 明朝" w:eastAsia="ＭＳ 明朝" w:hAnsi="ＭＳ 明朝"/>
                        </w:rPr>
                        <w:t>５月２２日</w:t>
                      </w:r>
                    </w:p>
                    <w:p w14:paraId="2648862E" w14:textId="3283D483" w:rsidR="00744368" w:rsidRPr="00744368" w:rsidRDefault="00744368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44368">
                        <w:rPr>
                          <w:rFonts w:ascii="ＭＳ 明朝" w:eastAsia="ＭＳ 明朝" w:hAnsi="ＭＳ 明朝" w:hint="eastAsia"/>
                        </w:rPr>
                        <w:t>地域自立支援協議会</w:t>
                      </w:r>
                    </w:p>
                    <w:p w14:paraId="067C68F4" w14:textId="4BAE9E27" w:rsidR="00744368" w:rsidRPr="00744368" w:rsidRDefault="00744368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44368">
                        <w:rPr>
                          <w:rFonts w:ascii="ＭＳ 明朝" w:eastAsia="ＭＳ 明朝" w:hAnsi="ＭＳ 明朝" w:hint="eastAsia"/>
                        </w:rPr>
                        <w:t>第１回</w:t>
                      </w:r>
                      <w:r w:rsidRPr="00744368">
                        <w:rPr>
                          <w:rFonts w:ascii="ＭＳ 明朝" w:eastAsia="ＭＳ 明朝" w:hAnsi="ＭＳ 明朝"/>
                        </w:rPr>
                        <w:t>全体会　資料</w:t>
                      </w:r>
                      <w:r w:rsidR="00E251CD">
                        <w:rPr>
                          <w:rFonts w:ascii="ＭＳ 明朝" w:eastAsia="ＭＳ 明朝" w:hAnsi="ＭＳ 明朝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14:paraId="5B729A31" w14:textId="1AE10E6F" w:rsidR="00575DC4" w:rsidRDefault="00C73761" w:rsidP="00A0506A">
      <w:pPr>
        <w:snapToGrid w:val="0"/>
        <w:spacing w:line="360" w:lineRule="auto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365A3C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小平市地域自立支援協議会　</w:t>
      </w:r>
    </w:p>
    <w:p w14:paraId="7D5C8071" w14:textId="4E113473" w:rsidR="001258C3" w:rsidRPr="00365A3C" w:rsidRDefault="00575DC4" w:rsidP="00A0506A">
      <w:pPr>
        <w:snapToGrid w:val="0"/>
        <w:spacing w:line="360" w:lineRule="auto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令和</w:t>
      </w:r>
      <w:r w:rsidR="00CB13D5">
        <w:rPr>
          <w:rFonts w:ascii="HG丸ｺﾞｼｯｸM-PRO" w:eastAsia="HG丸ｺﾞｼｯｸM-PRO" w:hAnsi="HG丸ｺﾞｼｯｸM-PRO" w:hint="eastAsia"/>
          <w:sz w:val="28"/>
          <w:szCs w:val="28"/>
        </w:rPr>
        <w:t>６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年度第</w:t>
      </w:r>
      <w:r w:rsidR="00CB13D5">
        <w:rPr>
          <w:rFonts w:ascii="HG丸ｺﾞｼｯｸM-PRO" w:eastAsia="HG丸ｺﾞｼｯｸM-PRO" w:hAnsi="HG丸ｺﾞｼｯｸM-PRO" w:hint="eastAsia"/>
          <w:sz w:val="28"/>
          <w:szCs w:val="28"/>
        </w:rPr>
        <w:t>１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回　</w:t>
      </w:r>
      <w:r w:rsidR="00784A51" w:rsidRPr="00365A3C">
        <w:rPr>
          <w:rFonts w:ascii="HG丸ｺﾞｼｯｸM-PRO" w:eastAsia="HG丸ｺﾞｼｯｸM-PRO" w:hAnsi="HG丸ｺﾞｼｯｸM-PRO" w:hint="eastAsia"/>
          <w:sz w:val="28"/>
          <w:szCs w:val="28"/>
        </w:rPr>
        <w:t>当事者・情報部会</w:t>
      </w:r>
      <w:r w:rsidR="00C73761" w:rsidRPr="00365A3C">
        <w:rPr>
          <w:rFonts w:ascii="HG丸ｺﾞｼｯｸM-PRO" w:eastAsia="HG丸ｺﾞｼｯｸM-PRO" w:hAnsi="HG丸ｺﾞｼｯｸM-PRO" w:hint="eastAsia"/>
          <w:sz w:val="28"/>
          <w:szCs w:val="28"/>
        </w:rPr>
        <w:t>開催報告</w:t>
      </w:r>
    </w:p>
    <w:p w14:paraId="35ED74E3" w14:textId="77777777" w:rsidR="00E54BB9" w:rsidRPr="00365A3C" w:rsidRDefault="00E54BB9" w:rsidP="00A91D49">
      <w:pPr>
        <w:snapToGrid w:val="0"/>
        <w:spacing w:line="360" w:lineRule="auto"/>
        <w:rPr>
          <w:rFonts w:ascii="HG丸ｺﾞｼｯｸM-PRO" w:eastAsia="HG丸ｺﾞｼｯｸM-PRO" w:hAnsi="HG丸ｺﾞｼｯｸM-PRO"/>
          <w:sz w:val="28"/>
          <w:szCs w:val="28"/>
        </w:rPr>
      </w:pPr>
    </w:p>
    <w:p w14:paraId="67D1F738" w14:textId="276D0D41" w:rsidR="00534231" w:rsidRPr="00365A3C" w:rsidRDefault="00C73761" w:rsidP="00A91D49">
      <w:pPr>
        <w:snapToGrid w:val="0"/>
        <w:spacing w:line="360" w:lineRule="auto"/>
        <w:rPr>
          <w:rFonts w:ascii="HG丸ｺﾞｼｯｸM-PRO" w:eastAsia="HG丸ｺﾞｼｯｸM-PRO" w:hAnsi="HG丸ｺﾞｼｯｸM-PRO"/>
          <w:sz w:val="28"/>
          <w:szCs w:val="28"/>
        </w:rPr>
      </w:pPr>
      <w:r w:rsidRPr="00365A3C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日　時：　</w:t>
      </w:r>
      <w:r w:rsidR="00534231" w:rsidRPr="00365A3C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令和　</w:t>
      </w:r>
      <w:r w:rsidR="00346648">
        <w:rPr>
          <w:rFonts w:ascii="HG丸ｺﾞｼｯｸM-PRO" w:eastAsia="HG丸ｺﾞｼｯｸM-PRO" w:hAnsi="HG丸ｺﾞｼｯｸM-PRO" w:hint="eastAsia"/>
          <w:sz w:val="28"/>
          <w:szCs w:val="28"/>
        </w:rPr>
        <w:t>６</w:t>
      </w:r>
      <w:r w:rsidR="00534231" w:rsidRPr="00365A3C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年　</w:t>
      </w:r>
      <w:r w:rsidR="00AB7B8E">
        <w:rPr>
          <w:rFonts w:ascii="HG丸ｺﾞｼｯｸM-PRO" w:eastAsia="HG丸ｺﾞｼｯｸM-PRO" w:hAnsi="HG丸ｺﾞｼｯｸM-PRO" w:hint="eastAsia"/>
          <w:sz w:val="28"/>
          <w:szCs w:val="28"/>
        </w:rPr>
        <w:t>４</w:t>
      </w:r>
      <w:r w:rsidR="00534231" w:rsidRPr="00365A3C">
        <w:rPr>
          <w:rFonts w:ascii="HG丸ｺﾞｼｯｸM-PRO" w:eastAsia="HG丸ｺﾞｼｯｸM-PRO" w:hAnsi="HG丸ｺﾞｼｯｸM-PRO" w:hint="eastAsia"/>
          <w:sz w:val="28"/>
          <w:szCs w:val="28"/>
        </w:rPr>
        <w:t>月</w:t>
      </w:r>
      <w:r w:rsidR="00346648">
        <w:rPr>
          <w:rFonts w:ascii="HG丸ｺﾞｼｯｸM-PRO" w:eastAsia="HG丸ｺﾞｼｯｸM-PRO" w:hAnsi="HG丸ｺﾞｼｯｸM-PRO" w:hint="eastAsia"/>
          <w:sz w:val="28"/>
          <w:szCs w:val="28"/>
        </w:rPr>
        <w:t>２</w:t>
      </w:r>
      <w:r w:rsidR="00AB7B8E">
        <w:rPr>
          <w:rFonts w:ascii="HG丸ｺﾞｼｯｸM-PRO" w:eastAsia="HG丸ｺﾞｼｯｸM-PRO" w:hAnsi="HG丸ｺﾞｼｯｸM-PRO" w:hint="eastAsia"/>
          <w:sz w:val="28"/>
          <w:szCs w:val="28"/>
        </w:rPr>
        <w:t>２</w:t>
      </w:r>
      <w:r w:rsidR="00534231" w:rsidRPr="00365A3C">
        <w:rPr>
          <w:rFonts w:ascii="HG丸ｺﾞｼｯｸM-PRO" w:eastAsia="HG丸ｺﾞｼｯｸM-PRO" w:hAnsi="HG丸ｺﾞｼｯｸM-PRO" w:hint="eastAsia"/>
          <w:sz w:val="28"/>
          <w:szCs w:val="28"/>
        </w:rPr>
        <w:t>日（</w:t>
      </w:r>
      <w:r w:rsidR="00AB7B8E">
        <w:rPr>
          <w:rFonts w:ascii="HG丸ｺﾞｼｯｸM-PRO" w:eastAsia="HG丸ｺﾞｼｯｸM-PRO" w:hAnsi="HG丸ｺﾞｼｯｸM-PRO" w:hint="eastAsia"/>
          <w:sz w:val="28"/>
          <w:szCs w:val="28"/>
        </w:rPr>
        <w:t>月</w:t>
      </w:r>
      <w:r w:rsidR="00534231" w:rsidRPr="00365A3C">
        <w:rPr>
          <w:rFonts w:ascii="HG丸ｺﾞｼｯｸM-PRO" w:eastAsia="HG丸ｺﾞｼｯｸM-PRO" w:hAnsi="HG丸ｺﾞｼｯｸM-PRO" w:hint="eastAsia"/>
          <w:sz w:val="28"/>
          <w:szCs w:val="28"/>
        </w:rPr>
        <w:t>）１</w:t>
      </w:r>
      <w:r w:rsidR="00172ED7" w:rsidRPr="00365A3C">
        <w:rPr>
          <w:rFonts w:ascii="HG丸ｺﾞｼｯｸM-PRO" w:eastAsia="HG丸ｺﾞｼｯｸM-PRO" w:hAnsi="HG丸ｺﾞｼｯｸM-PRO" w:hint="eastAsia"/>
          <w:sz w:val="28"/>
          <w:szCs w:val="28"/>
        </w:rPr>
        <w:t>０</w:t>
      </w:r>
      <w:r w:rsidR="00534231" w:rsidRPr="00365A3C">
        <w:rPr>
          <w:rFonts w:ascii="HG丸ｺﾞｼｯｸM-PRO" w:eastAsia="HG丸ｺﾞｼｯｸM-PRO" w:hAnsi="HG丸ｺﾞｼｯｸM-PRO" w:hint="eastAsia"/>
          <w:sz w:val="28"/>
          <w:szCs w:val="28"/>
        </w:rPr>
        <w:t>：００～１２：００</w:t>
      </w:r>
    </w:p>
    <w:p w14:paraId="7D061534" w14:textId="6BB5D16B" w:rsidR="00534231" w:rsidRPr="00365A3C" w:rsidRDefault="00534231" w:rsidP="00A91D49">
      <w:pPr>
        <w:snapToGrid w:val="0"/>
        <w:spacing w:line="360" w:lineRule="auto"/>
        <w:rPr>
          <w:rFonts w:ascii="HG丸ｺﾞｼｯｸM-PRO" w:eastAsia="HG丸ｺﾞｼｯｸM-PRO" w:hAnsi="HG丸ｺﾞｼｯｸM-PRO"/>
          <w:sz w:val="28"/>
          <w:szCs w:val="28"/>
        </w:rPr>
      </w:pPr>
      <w:r w:rsidRPr="00365A3C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場　所：　</w:t>
      </w:r>
      <w:r w:rsidR="005D1384" w:rsidRPr="00365A3C">
        <w:rPr>
          <w:rFonts w:ascii="HG丸ｺﾞｼｯｸM-PRO" w:eastAsia="HG丸ｺﾞｼｯｸM-PRO" w:hAnsi="HG丸ｺﾞｼｯｸM-PRO" w:hint="eastAsia"/>
          <w:sz w:val="28"/>
          <w:szCs w:val="28"/>
        </w:rPr>
        <w:t>小平市</w:t>
      </w:r>
      <w:r w:rsidR="00AB7B8E">
        <w:rPr>
          <w:rFonts w:ascii="HG丸ｺﾞｼｯｸM-PRO" w:eastAsia="HG丸ｺﾞｼｯｸM-PRO" w:hAnsi="HG丸ｺﾞｼｯｸM-PRO" w:hint="eastAsia"/>
          <w:sz w:val="28"/>
          <w:szCs w:val="28"/>
        </w:rPr>
        <w:t>役所３</w:t>
      </w:r>
      <w:r w:rsidR="005D1384" w:rsidRPr="00365A3C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階　</w:t>
      </w:r>
      <w:r w:rsidR="00AB7B8E">
        <w:rPr>
          <w:rFonts w:ascii="HG丸ｺﾞｼｯｸM-PRO" w:eastAsia="HG丸ｺﾞｼｯｸM-PRO" w:hAnsi="HG丸ｺﾞｼｯｸM-PRO" w:hint="eastAsia"/>
          <w:sz w:val="28"/>
          <w:szCs w:val="28"/>
        </w:rPr>
        <w:t>301会議</w:t>
      </w:r>
      <w:r w:rsidR="005D1384" w:rsidRPr="00365A3C">
        <w:rPr>
          <w:rFonts w:ascii="HG丸ｺﾞｼｯｸM-PRO" w:eastAsia="HG丸ｺﾞｼｯｸM-PRO" w:hAnsi="HG丸ｺﾞｼｯｸM-PRO" w:hint="eastAsia"/>
          <w:sz w:val="28"/>
          <w:szCs w:val="28"/>
        </w:rPr>
        <w:t>室</w:t>
      </w:r>
    </w:p>
    <w:p w14:paraId="50904834" w14:textId="56A20579" w:rsidR="00147408" w:rsidRDefault="00534231" w:rsidP="00A91D49">
      <w:pPr>
        <w:snapToGrid w:val="0"/>
        <w:spacing w:line="360" w:lineRule="auto"/>
        <w:rPr>
          <w:rFonts w:ascii="HG丸ｺﾞｼｯｸM-PRO" w:eastAsia="HG丸ｺﾞｼｯｸM-PRO" w:hAnsi="HG丸ｺﾞｼｯｸM-PRO"/>
          <w:sz w:val="28"/>
          <w:szCs w:val="28"/>
        </w:rPr>
      </w:pPr>
      <w:r w:rsidRPr="00365A3C">
        <w:rPr>
          <w:rFonts w:ascii="HG丸ｺﾞｼｯｸM-PRO" w:eastAsia="HG丸ｺﾞｼｯｸM-PRO" w:hAnsi="HG丸ｺﾞｼｯｸM-PRO" w:hint="eastAsia"/>
          <w:sz w:val="28"/>
          <w:szCs w:val="28"/>
        </w:rPr>
        <w:t>出　席：　委員</w:t>
      </w:r>
      <w:r w:rsidR="00AB7B8E">
        <w:rPr>
          <w:rFonts w:ascii="HG丸ｺﾞｼｯｸM-PRO" w:eastAsia="HG丸ｺﾞｼｯｸM-PRO" w:hAnsi="HG丸ｺﾞｼｯｸM-PRO" w:hint="eastAsia"/>
          <w:sz w:val="28"/>
          <w:szCs w:val="28"/>
        </w:rPr>
        <w:t>４</w:t>
      </w:r>
      <w:r w:rsidRPr="00365A3C">
        <w:rPr>
          <w:rFonts w:ascii="HG丸ｺﾞｼｯｸM-PRO" w:eastAsia="HG丸ｺﾞｼｯｸM-PRO" w:hAnsi="HG丸ｺﾞｼｯｸM-PRO" w:hint="eastAsia"/>
          <w:sz w:val="28"/>
          <w:szCs w:val="28"/>
        </w:rPr>
        <w:t>名</w:t>
      </w:r>
      <w:r w:rsidR="005D1384" w:rsidRPr="00365A3C">
        <w:rPr>
          <w:rFonts w:ascii="HG丸ｺﾞｼｯｸM-PRO" w:eastAsia="HG丸ｺﾞｼｯｸM-PRO" w:hAnsi="HG丸ｺﾞｼｯｸM-PRO" w:hint="eastAsia"/>
          <w:sz w:val="28"/>
          <w:szCs w:val="28"/>
        </w:rPr>
        <w:t>（欠席</w:t>
      </w:r>
      <w:r w:rsidR="00AB7B8E">
        <w:rPr>
          <w:rFonts w:ascii="HG丸ｺﾞｼｯｸM-PRO" w:eastAsia="HG丸ｺﾞｼｯｸM-PRO" w:hAnsi="HG丸ｺﾞｼｯｸM-PRO" w:hint="eastAsia"/>
          <w:sz w:val="28"/>
          <w:szCs w:val="28"/>
        </w:rPr>
        <w:t>２</w:t>
      </w:r>
      <w:r w:rsidR="005D1384" w:rsidRPr="00365A3C">
        <w:rPr>
          <w:rFonts w:ascii="HG丸ｺﾞｼｯｸM-PRO" w:eastAsia="HG丸ｺﾞｼｯｸM-PRO" w:hAnsi="HG丸ｺﾞｼｯｸM-PRO" w:hint="eastAsia"/>
          <w:sz w:val="28"/>
          <w:szCs w:val="28"/>
        </w:rPr>
        <w:t>名）</w:t>
      </w:r>
      <w:r w:rsidRPr="00365A3C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事務局</w:t>
      </w:r>
      <w:r w:rsidR="0073420A">
        <w:rPr>
          <w:rFonts w:ascii="HG丸ｺﾞｼｯｸM-PRO" w:eastAsia="HG丸ｺﾞｼｯｸM-PRO" w:hAnsi="HG丸ｺﾞｼｯｸM-PRO" w:hint="eastAsia"/>
          <w:sz w:val="28"/>
          <w:szCs w:val="28"/>
        </w:rPr>
        <w:t>２</w:t>
      </w:r>
      <w:r w:rsidRPr="00365A3C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名　</w:t>
      </w:r>
    </w:p>
    <w:p w14:paraId="600AB065" w14:textId="63EB1D78" w:rsidR="00147408" w:rsidRPr="00147408" w:rsidRDefault="007E2160" w:rsidP="00AB7B8E">
      <w:pPr>
        <w:snapToGrid w:val="0"/>
        <w:spacing w:line="360" w:lineRule="auto"/>
        <w:ind w:left="1680" w:hangingChars="600" w:hanging="16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議　事：</w:t>
      </w:r>
      <w:r w:rsidR="00534231" w:rsidRPr="00365A3C">
        <w:rPr>
          <w:rFonts w:ascii="HG丸ｺﾞｼｯｸM-PRO" w:eastAsia="HG丸ｺﾞｼｯｸM-PRO" w:hAnsi="HG丸ｺﾞｼｯｸM-PRO" w:hint="eastAsia"/>
          <w:sz w:val="28"/>
          <w:szCs w:val="28"/>
        </w:rPr>
        <w:t>１．</w:t>
      </w:r>
      <w:r w:rsidR="00AB7B8E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令和</w:t>
      </w:r>
      <w:r w:rsidR="00AB7B8E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５</w:t>
      </w:r>
      <w:r w:rsidR="00AB7B8E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年度第２回当事者ワーキング</w:t>
      </w:r>
      <w:r w:rsidR="00CB13D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振り返り</w:t>
      </w:r>
      <w:r w:rsidR="00AB7B8E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について</w:t>
      </w:r>
    </w:p>
    <w:p w14:paraId="1B6C4210" w14:textId="77777777" w:rsidR="00E973D5" w:rsidRDefault="00147408" w:rsidP="00FE4C72">
      <w:pPr>
        <w:snapToGrid w:val="0"/>
        <w:spacing w:line="360" w:lineRule="auto"/>
        <w:ind w:leftChars="494" w:left="1317" w:right="130" w:hangingChars="100" w:hanging="280"/>
        <w:jc w:val="left"/>
        <w:rPr>
          <w:rFonts w:ascii="HG丸ｺﾞｼｯｸM-PRO" w:eastAsia="HG丸ｺﾞｼｯｸM-PRO" w:hAnsi="HG丸ｺﾞｼｯｸM-PRO"/>
          <w:kern w:val="0"/>
          <w:sz w:val="28"/>
          <w:szCs w:val="28"/>
        </w:rPr>
      </w:pPr>
      <w:r w:rsidRPr="00365A3C">
        <w:rPr>
          <w:rFonts w:ascii="HG丸ｺﾞｼｯｸM-PRO" w:eastAsia="HG丸ｺﾞｼｯｸM-PRO" w:hAnsi="HG丸ｺﾞｼｯｸM-PRO" w:hint="eastAsia"/>
          <w:kern w:val="0"/>
          <w:sz w:val="28"/>
          <w:szCs w:val="28"/>
        </w:rPr>
        <w:t>・</w:t>
      </w:r>
      <w:r w:rsidR="0073420A" w:rsidRPr="0073420A">
        <w:rPr>
          <w:rFonts w:ascii="HG丸ｺﾞｼｯｸM-PRO" w:eastAsia="HG丸ｺﾞｼｯｸM-PRO" w:hAnsi="HG丸ｺﾞｼｯｸM-PRO" w:hint="eastAsia"/>
          <w:kern w:val="0"/>
          <w:sz w:val="28"/>
          <w:szCs w:val="28"/>
        </w:rPr>
        <w:t>参加委員間で振り返りと意見交換を行った。今後に向けた取り組みや提案などについて意見があった。</w:t>
      </w:r>
    </w:p>
    <w:p w14:paraId="56D3C4C6" w14:textId="232F1144" w:rsidR="00C170BE" w:rsidRPr="00FE4C72" w:rsidRDefault="0073420A" w:rsidP="00FE4C72">
      <w:pPr>
        <w:snapToGrid w:val="0"/>
        <w:spacing w:line="360" w:lineRule="auto"/>
        <w:ind w:leftChars="494" w:left="1317" w:right="130" w:hangingChars="100" w:hanging="280"/>
        <w:jc w:val="left"/>
        <w:rPr>
          <w:rFonts w:ascii="HG丸ｺﾞｼｯｸM-PRO" w:eastAsia="HG丸ｺﾞｼｯｸM-PRO" w:hAnsi="HG丸ｺﾞｼｯｸM-PRO"/>
          <w:kern w:val="0"/>
          <w:sz w:val="28"/>
          <w:szCs w:val="28"/>
        </w:rPr>
      </w:pPr>
      <w:r w:rsidRPr="0073420A">
        <w:rPr>
          <w:rFonts w:ascii="HG丸ｺﾞｼｯｸM-PRO" w:eastAsia="HG丸ｺﾞｼｯｸM-PRO" w:hAnsi="HG丸ｺﾞｼｯｸM-PRO" w:hint="eastAsia"/>
          <w:kern w:val="0"/>
          <w:sz w:val="28"/>
          <w:szCs w:val="28"/>
        </w:rPr>
        <w:t xml:space="preserve">　</w:t>
      </w:r>
    </w:p>
    <w:p w14:paraId="18FCACF1" w14:textId="19E1386D" w:rsidR="00147408" w:rsidRPr="00887BC5" w:rsidRDefault="00896A5D" w:rsidP="007F06DC">
      <w:pPr>
        <w:snapToGrid w:val="0"/>
        <w:spacing w:line="360" w:lineRule="auto"/>
        <w:ind w:right="420" w:firstLineChars="400" w:firstLine="1120"/>
        <w:jc w:val="left"/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</w:pPr>
      <w:r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２</w:t>
      </w:r>
      <w:r w:rsidR="00534231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．</w:t>
      </w:r>
      <w:r w:rsidR="00147408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令和</w:t>
      </w:r>
      <w:r w:rsidR="003C3707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６</w:t>
      </w:r>
      <w:r w:rsidR="00147408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年度第</w:t>
      </w:r>
      <w:r w:rsidR="003C3707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１</w:t>
      </w:r>
      <w:r w:rsidR="00147408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回当事者ワーキングの開催について</w:t>
      </w:r>
    </w:p>
    <w:p w14:paraId="1C36A25A" w14:textId="16E16E14" w:rsidR="00FE4C72" w:rsidRDefault="00147408" w:rsidP="00FE4C72">
      <w:pPr>
        <w:snapToGrid w:val="0"/>
        <w:spacing w:line="360" w:lineRule="auto"/>
        <w:ind w:leftChars="500" w:left="1330" w:right="130" w:hangingChars="100" w:hanging="280"/>
        <w:jc w:val="left"/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</w:pPr>
      <w:r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・</w:t>
      </w:r>
      <w:r w:rsidR="000669B3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テーマの決定</w:t>
      </w:r>
      <w:r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、お知らせの配布場所や方法、役割分担等内容の確認を</w:t>
      </w:r>
      <w:r w:rsidR="009B6C05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 xml:space="preserve">　</w:t>
      </w:r>
      <w:r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行った。</w:t>
      </w:r>
    </w:p>
    <w:p w14:paraId="176E8A47" w14:textId="3CEE4224" w:rsidR="00FE4C72" w:rsidRDefault="0004797D" w:rsidP="00FE4C72">
      <w:pPr>
        <w:snapToGrid w:val="0"/>
        <w:spacing w:line="360" w:lineRule="auto"/>
        <w:ind w:leftChars="500" w:left="1330" w:right="130" w:hangingChars="100" w:hanging="280"/>
        <w:jc w:val="left"/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</w:pPr>
      <w:r w:rsidRPr="0004797D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・市報への掲載を行い、</w:t>
      </w:r>
      <w:r w:rsidR="00E973D5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対面とオンライン併用でのワーキング開催に向け進めていく。</w:t>
      </w:r>
    </w:p>
    <w:p w14:paraId="68F38D4E" w14:textId="2FBCBE5D" w:rsidR="00575DC4" w:rsidRPr="00887BC5" w:rsidRDefault="0004797D" w:rsidP="00FE4C72">
      <w:pPr>
        <w:snapToGrid w:val="0"/>
        <w:spacing w:line="360" w:lineRule="auto"/>
        <w:ind w:leftChars="500" w:left="1330" w:right="130" w:hangingChars="100" w:hanging="280"/>
        <w:jc w:val="left"/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</w:pPr>
      <w:r w:rsidRPr="0004797D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・当事者情報部会の年間テーマをもとに、内容、テーマについて検討し、以下のテーマで行うことに決定した</w:t>
      </w:r>
      <w:r w:rsidR="00FE4C72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。</w:t>
      </w:r>
    </w:p>
    <w:p w14:paraId="4D23E719" w14:textId="1A77D692" w:rsidR="00147408" w:rsidRPr="00887BC5" w:rsidRDefault="00147408" w:rsidP="00575DC4">
      <w:pPr>
        <w:snapToGrid w:val="0"/>
        <w:spacing w:line="360" w:lineRule="auto"/>
        <w:ind w:right="130" w:firstLineChars="700" w:firstLine="1960"/>
        <w:jc w:val="left"/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</w:pPr>
      <w:r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開催日：</w:t>
      </w:r>
      <w:r w:rsidR="00575DC4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 xml:space="preserve">　</w:t>
      </w:r>
      <w:r w:rsidR="00CB13D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6</w:t>
      </w:r>
      <w:r w:rsidR="00575DC4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月</w:t>
      </w:r>
      <w:r w:rsidR="00CB13D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8</w:t>
      </w:r>
      <w:r w:rsidR="00575DC4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日（土）１３：３０～１５：３０</w:t>
      </w:r>
      <w:r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 xml:space="preserve">　</w:t>
      </w:r>
    </w:p>
    <w:p w14:paraId="5199F32B" w14:textId="3AA1C655" w:rsidR="00453ADC" w:rsidRPr="00887BC5" w:rsidRDefault="00575DC4" w:rsidP="00575DC4">
      <w:pPr>
        <w:snapToGrid w:val="0"/>
        <w:spacing w:line="360" w:lineRule="auto"/>
        <w:ind w:right="130" w:firstLineChars="700" w:firstLine="1960"/>
        <w:jc w:val="left"/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</w:pPr>
      <w:r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 xml:space="preserve">場　所：　</w:t>
      </w:r>
      <w:r w:rsidR="00A6685C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中央公民館</w:t>
      </w:r>
      <w:r w:rsidR="00CB13D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視聴覚室</w:t>
      </w:r>
    </w:p>
    <w:p w14:paraId="18D15A32" w14:textId="51290CB5" w:rsidR="00575DC4" w:rsidRPr="00887BC5" w:rsidRDefault="00147408" w:rsidP="00FE4C72">
      <w:pPr>
        <w:snapToGrid w:val="0"/>
        <w:spacing w:line="360" w:lineRule="auto"/>
        <w:ind w:right="130" w:firstLineChars="700" w:firstLine="1960"/>
        <w:jc w:val="left"/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</w:pPr>
      <w:r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テーマ：</w:t>
      </w:r>
      <w:r w:rsidR="00575DC4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 xml:space="preserve">　</w:t>
      </w:r>
      <w:r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「</w:t>
      </w:r>
      <w:r w:rsidR="00CB13D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福祉計画</w:t>
      </w:r>
      <w:r w:rsidR="00BA459E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を</w:t>
      </w:r>
      <w:r w:rsidR="00CB13D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知</w:t>
      </w:r>
      <w:r w:rsidR="008E510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ろ</w:t>
      </w:r>
      <w:r w:rsidR="00CB13D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う</w:t>
      </w:r>
      <w:r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」</w:t>
      </w:r>
      <w:r w:rsidR="00FE4C72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 xml:space="preserve">　　</w:t>
      </w:r>
      <w:r w:rsidR="008E510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小平市</w:t>
      </w:r>
      <w:r w:rsidR="00CB13D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障がい者支援</w:t>
      </w:r>
      <w:r w:rsidR="007828E2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課</w:t>
      </w:r>
      <w:r w:rsidR="00575DC4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 xml:space="preserve">　</w:t>
      </w:r>
    </w:p>
    <w:p w14:paraId="4BBED8E6" w14:textId="5AC7C558" w:rsidR="000669B3" w:rsidRDefault="00575DC4" w:rsidP="00FE4C72">
      <w:pPr>
        <w:snapToGrid w:val="0"/>
        <w:spacing w:line="360" w:lineRule="auto"/>
        <w:ind w:right="130" w:firstLineChars="1200" w:firstLine="3360"/>
        <w:jc w:val="left"/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</w:pPr>
      <w:r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「</w:t>
      </w:r>
      <w:r w:rsidR="00CB13D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日常</w:t>
      </w:r>
      <w:r w:rsidR="000669B3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に使える</w:t>
      </w:r>
      <w:r w:rsidR="00453ADC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手話</w:t>
      </w:r>
      <w:r w:rsidR="005347C6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をやってみよう</w:t>
      </w:r>
      <w:r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」</w:t>
      </w:r>
      <w:r w:rsidR="009B6C05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下村氏</w:t>
      </w:r>
      <w:r w:rsidR="000669B3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に依頼予定</w:t>
      </w:r>
      <w:r w:rsidR="009B6C05"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 xml:space="preserve">　</w:t>
      </w:r>
    </w:p>
    <w:p w14:paraId="52368CFE" w14:textId="77777777" w:rsidR="00FE4C72" w:rsidRPr="00887BC5" w:rsidRDefault="00FE4C72" w:rsidP="00FE4C72">
      <w:pPr>
        <w:snapToGrid w:val="0"/>
        <w:spacing w:line="360" w:lineRule="auto"/>
        <w:ind w:right="130" w:firstLineChars="1200" w:firstLine="3360"/>
        <w:jc w:val="left"/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</w:pPr>
    </w:p>
    <w:p w14:paraId="33BC4AEA" w14:textId="17804BA9" w:rsidR="005347C6" w:rsidRDefault="0078583C" w:rsidP="0078583C">
      <w:pPr>
        <w:snapToGrid w:val="0"/>
        <w:spacing w:line="360" w:lineRule="auto"/>
        <w:ind w:right="420" w:firstLineChars="400" w:firstLine="1120"/>
        <w:jc w:val="left"/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</w:pPr>
      <w:r w:rsidRPr="00887BC5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３．</w:t>
      </w:r>
      <w:r w:rsidR="005347C6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今年度の部会及びワーキングテーマについて</w:t>
      </w:r>
    </w:p>
    <w:p w14:paraId="70E8E592" w14:textId="73285091" w:rsidR="005347C6" w:rsidRDefault="005347C6" w:rsidP="00FE4C72">
      <w:pPr>
        <w:snapToGrid w:val="0"/>
        <w:spacing w:line="360" w:lineRule="auto"/>
        <w:ind w:leftChars="400" w:left="1120" w:right="420" w:hangingChars="100" w:hanging="280"/>
        <w:jc w:val="left"/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</w:pPr>
      <w:r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  <w:t xml:space="preserve">　</w:t>
      </w:r>
      <w:r w:rsidR="005E78A1"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  <w:t>・中村委員より当事者・情報部会、ワーキングのこれまでの協議内容に　ついて説明があった。</w:t>
      </w:r>
      <w:r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  <w:t xml:space="preserve">　</w:t>
      </w:r>
      <w:r w:rsidR="005E78A1"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  <w:t xml:space="preserve">　　　　　　　　　　　　　　　　　　　　　※</w:t>
      </w:r>
      <w:r w:rsidR="00237CB2"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  <w:t>当事者</w:t>
      </w:r>
      <w:r w:rsidR="005E78A1"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  <w:t>が地域で安心して過ごすために、当事者</w:t>
      </w:r>
      <w:r w:rsidR="00237CB2"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  <w:t>の</w:t>
      </w:r>
      <w:r w:rsidR="00C170BE"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  <w:t>情報発信</w:t>
      </w:r>
      <w:r w:rsidR="005E78A1"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  <w:t>をテーマに</w:t>
      </w:r>
      <w:r w:rsidR="00C170BE"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  <w:t>進めていく。</w:t>
      </w:r>
    </w:p>
    <w:sectPr w:rsidR="005347C6" w:rsidSect="00661E59">
      <w:pgSz w:w="11906" w:h="16838" w:code="9"/>
      <w:pgMar w:top="720" w:right="566" w:bottom="720" w:left="720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E637C" w14:textId="77777777" w:rsidR="00310D93" w:rsidRDefault="00310D93" w:rsidP="00800618">
      <w:r>
        <w:separator/>
      </w:r>
    </w:p>
  </w:endnote>
  <w:endnote w:type="continuationSeparator" w:id="0">
    <w:p w14:paraId="0E33FE59" w14:textId="77777777" w:rsidR="00310D93" w:rsidRDefault="00310D93" w:rsidP="0080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D580A" w14:textId="77777777" w:rsidR="00310D93" w:rsidRDefault="00310D93" w:rsidP="00800618">
      <w:r>
        <w:separator/>
      </w:r>
    </w:p>
  </w:footnote>
  <w:footnote w:type="continuationSeparator" w:id="0">
    <w:p w14:paraId="027BD4F1" w14:textId="77777777" w:rsidR="00310D93" w:rsidRDefault="00310D93" w:rsidP="00800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A6B7B"/>
    <w:multiLevelType w:val="hybridMultilevel"/>
    <w:tmpl w:val="4EB87A50"/>
    <w:lvl w:ilvl="0" w:tplc="A8C62E22">
      <w:start w:val="1"/>
      <w:numFmt w:val="decimalFullWidth"/>
      <w:lvlText w:val="（%1）"/>
      <w:lvlJc w:val="left"/>
      <w:pPr>
        <w:ind w:left="1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2" w:hanging="420"/>
      </w:pPr>
    </w:lvl>
    <w:lvl w:ilvl="3" w:tplc="0409000F" w:tentative="1">
      <w:start w:val="1"/>
      <w:numFmt w:val="decimal"/>
      <w:lvlText w:val="%4."/>
      <w:lvlJc w:val="left"/>
      <w:pPr>
        <w:ind w:left="2822" w:hanging="420"/>
      </w:pPr>
    </w:lvl>
    <w:lvl w:ilvl="4" w:tplc="04090017" w:tentative="1">
      <w:start w:val="1"/>
      <w:numFmt w:val="aiueoFullWidth"/>
      <w:lvlText w:val="(%5)"/>
      <w:lvlJc w:val="left"/>
      <w:pPr>
        <w:ind w:left="3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2" w:hanging="420"/>
      </w:pPr>
    </w:lvl>
    <w:lvl w:ilvl="6" w:tplc="0409000F" w:tentative="1">
      <w:start w:val="1"/>
      <w:numFmt w:val="decimal"/>
      <w:lvlText w:val="%7."/>
      <w:lvlJc w:val="left"/>
      <w:pPr>
        <w:ind w:left="4082" w:hanging="420"/>
      </w:pPr>
    </w:lvl>
    <w:lvl w:ilvl="7" w:tplc="04090017" w:tentative="1">
      <w:start w:val="1"/>
      <w:numFmt w:val="aiueoFullWidth"/>
      <w:lvlText w:val="(%8)"/>
      <w:lvlJc w:val="left"/>
      <w:pPr>
        <w:ind w:left="4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2" w:hanging="420"/>
      </w:pPr>
    </w:lvl>
  </w:abstractNum>
  <w:abstractNum w:abstractNumId="1" w15:restartNumberingAfterBreak="0">
    <w:nsid w:val="1D270649"/>
    <w:multiLevelType w:val="hybridMultilevel"/>
    <w:tmpl w:val="2B108C1E"/>
    <w:lvl w:ilvl="0" w:tplc="ED70A6C4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9490E69"/>
    <w:multiLevelType w:val="hybridMultilevel"/>
    <w:tmpl w:val="31723B3E"/>
    <w:lvl w:ilvl="0" w:tplc="3BAEF150">
      <w:start w:val="1"/>
      <w:numFmt w:val="decimal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D1D49CA"/>
    <w:multiLevelType w:val="hybridMultilevel"/>
    <w:tmpl w:val="B610FE7C"/>
    <w:lvl w:ilvl="0" w:tplc="5E74F3DA">
      <w:start w:val="1"/>
      <w:numFmt w:val="decimalFullWidth"/>
      <w:lvlText w:val="%1）"/>
      <w:lvlJc w:val="left"/>
      <w:pPr>
        <w:ind w:left="189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4" w15:restartNumberingAfterBreak="0">
    <w:nsid w:val="555B3DD5"/>
    <w:multiLevelType w:val="hybridMultilevel"/>
    <w:tmpl w:val="8988AB92"/>
    <w:lvl w:ilvl="0" w:tplc="933E2DA4">
      <w:start w:val="4"/>
      <w:numFmt w:val="decimalFullWidth"/>
      <w:lvlText w:val="%1．"/>
      <w:lvlJc w:val="left"/>
      <w:pPr>
        <w:ind w:left="1470" w:hanging="420"/>
      </w:pPr>
      <w:rPr>
        <w:rFonts w:hint="default"/>
      </w:rPr>
    </w:lvl>
    <w:lvl w:ilvl="1" w:tplc="6E48284C">
      <w:start w:val="1"/>
      <w:numFmt w:val="decimalEnclosedCircle"/>
      <w:lvlText w:val="%2"/>
      <w:lvlJc w:val="left"/>
      <w:pPr>
        <w:ind w:left="183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5" w15:restartNumberingAfterBreak="0">
    <w:nsid w:val="661C096D"/>
    <w:multiLevelType w:val="hybridMultilevel"/>
    <w:tmpl w:val="4B546762"/>
    <w:lvl w:ilvl="0" w:tplc="3910A97C">
      <w:start w:val="1"/>
      <w:numFmt w:val="decimalFullWidth"/>
      <w:lvlText w:val="%1）"/>
      <w:lvlJc w:val="left"/>
      <w:pPr>
        <w:ind w:left="2100" w:hanging="420"/>
      </w:pPr>
      <w:rPr>
        <w:rFonts w:hint="default"/>
      </w:rPr>
    </w:lvl>
    <w:lvl w:ilvl="1" w:tplc="78F01534">
      <w:start w:val="7"/>
      <w:numFmt w:val="bullet"/>
      <w:lvlText w:val="・"/>
      <w:lvlJc w:val="left"/>
      <w:pPr>
        <w:ind w:left="246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NxDkqr0e+QIgWm4pyWNGuf4mcoEQrHwm2Cma1gr2e0jJQTkYSS73TwxrWFXj4ysBmFLen9tkzuuA7ZKLi1xgcQ==" w:salt="eMGUriHTg1BuTysdrniQEA==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761"/>
    <w:rsid w:val="000037D6"/>
    <w:rsid w:val="00003844"/>
    <w:rsid w:val="00011F59"/>
    <w:rsid w:val="000220F5"/>
    <w:rsid w:val="00037F9C"/>
    <w:rsid w:val="0004797D"/>
    <w:rsid w:val="000669B3"/>
    <w:rsid w:val="00073A1B"/>
    <w:rsid w:val="000A019F"/>
    <w:rsid w:val="000A0889"/>
    <w:rsid w:val="000D0EF2"/>
    <w:rsid w:val="000F08F1"/>
    <w:rsid w:val="000F43E5"/>
    <w:rsid w:val="001100B9"/>
    <w:rsid w:val="0011100F"/>
    <w:rsid w:val="001258C3"/>
    <w:rsid w:val="00147408"/>
    <w:rsid w:val="00163C71"/>
    <w:rsid w:val="00172ED7"/>
    <w:rsid w:val="00183B8F"/>
    <w:rsid w:val="00185710"/>
    <w:rsid w:val="001940F9"/>
    <w:rsid w:val="001A50DD"/>
    <w:rsid w:val="001C2509"/>
    <w:rsid w:val="001D141E"/>
    <w:rsid w:val="001D37AC"/>
    <w:rsid w:val="001D5CCE"/>
    <w:rsid w:val="001D73B8"/>
    <w:rsid w:val="00214E55"/>
    <w:rsid w:val="00237CB2"/>
    <w:rsid w:val="00245291"/>
    <w:rsid w:val="0027310D"/>
    <w:rsid w:val="002874C6"/>
    <w:rsid w:val="00296DE0"/>
    <w:rsid w:val="002A5F5A"/>
    <w:rsid w:val="002C633F"/>
    <w:rsid w:val="002E02FE"/>
    <w:rsid w:val="002F468B"/>
    <w:rsid w:val="0030638D"/>
    <w:rsid w:val="00310D93"/>
    <w:rsid w:val="00316163"/>
    <w:rsid w:val="00334181"/>
    <w:rsid w:val="00346648"/>
    <w:rsid w:val="003472DB"/>
    <w:rsid w:val="00356F04"/>
    <w:rsid w:val="00365A3C"/>
    <w:rsid w:val="0039136F"/>
    <w:rsid w:val="003A2854"/>
    <w:rsid w:val="003A3D08"/>
    <w:rsid w:val="003A44B9"/>
    <w:rsid w:val="003C3707"/>
    <w:rsid w:val="003F05D0"/>
    <w:rsid w:val="00432EA0"/>
    <w:rsid w:val="00451ACD"/>
    <w:rsid w:val="00453ADC"/>
    <w:rsid w:val="004548DD"/>
    <w:rsid w:val="0046751E"/>
    <w:rsid w:val="00474A89"/>
    <w:rsid w:val="00494321"/>
    <w:rsid w:val="004B67AF"/>
    <w:rsid w:val="004D0162"/>
    <w:rsid w:val="005049B5"/>
    <w:rsid w:val="00534231"/>
    <w:rsid w:val="005347C6"/>
    <w:rsid w:val="005435E3"/>
    <w:rsid w:val="00547A03"/>
    <w:rsid w:val="00575DC4"/>
    <w:rsid w:val="005D1384"/>
    <w:rsid w:val="005E78A1"/>
    <w:rsid w:val="005F5471"/>
    <w:rsid w:val="005F5B4D"/>
    <w:rsid w:val="0060152F"/>
    <w:rsid w:val="00631DA8"/>
    <w:rsid w:val="006345E9"/>
    <w:rsid w:val="00637D02"/>
    <w:rsid w:val="00661E59"/>
    <w:rsid w:val="00677A3D"/>
    <w:rsid w:val="00680A72"/>
    <w:rsid w:val="00690FD3"/>
    <w:rsid w:val="006976F7"/>
    <w:rsid w:val="006B25AA"/>
    <w:rsid w:val="006C126A"/>
    <w:rsid w:val="006F40AC"/>
    <w:rsid w:val="00704C6F"/>
    <w:rsid w:val="00712A00"/>
    <w:rsid w:val="007154AB"/>
    <w:rsid w:val="007168D7"/>
    <w:rsid w:val="0072633E"/>
    <w:rsid w:val="0073420A"/>
    <w:rsid w:val="00744368"/>
    <w:rsid w:val="0075266E"/>
    <w:rsid w:val="00765B50"/>
    <w:rsid w:val="007828E2"/>
    <w:rsid w:val="00784A51"/>
    <w:rsid w:val="0078583C"/>
    <w:rsid w:val="007973C6"/>
    <w:rsid w:val="007B0422"/>
    <w:rsid w:val="007B642C"/>
    <w:rsid w:val="007D0B1E"/>
    <w:rsid w:val="007E2160"/>
    <w:rsid w:val="007F06DC"/>
    <w:rsid w:val="007F6724"/>
    <w:rsid w:val="00800618"/>
    <w:rsid w:val="00816BF7"/>
    <w:rsid w:val="00826D25"/>
    <w:rsid w:val="008336C0"/>
    <w:rsid w:val="00867D4F"/>
    <w:rsid w:val="008819C3"/>
    <w:rsid w:val="00887563"/>
    <w:rsid w:val="00887BC5"/>
    <w:rsid w:val="00893D30"/>
    <w:rsid w:val="00896A5D"/>
    <w:rsid w:val="008C79C6"/>
    <w:rsid w:val="008D04BC"/>
    <w:rsid w:val="008D461F"/>
    <w:rsid w:val="008D79C8"/>
    <w:rsid w:val="008E5105"/>
    <w:rsid w:val="00916676"/>
    <w:rsid w:val="009251E1"/>
    <w:rsid w:val="00927375"/>
    <w:rsid w:val="00934776"/>
    <w:rsid w:val="009418AD"/>
    <w:rsid w:val="00965219"/>
    <w:rsid w:val="0098561C"/>
    <w:rsid w:val="009A3686"/>
    <w:rsid w:val="009B6C05"/>
    <w:rsid w:val="009E3C1A"/>
    <w:rsid w:val="009E5425"/>
    <w:rsid w:val="00A04B9F"/>
    <w:rsid w:val="00A0506A"/>
    <w:rsid w:val="00A2774A"/>
    <w:rsid w:val="00A52902"/>
    <w:rsid w:val="00A6624A"/>
    <w:rsid w:val="00A6685C"/>
    <w:rsid w:val="00A715A2"/>
    <w:rsid w:val="00A91506"/>
    <w:rsid w:val="00A91D49"/>
    <w:rsid w:val="00AB7B8E"/>
    <w:rsid w:val="00AC0A87"/>
    <w:rsid w:val="00AD3402"/>
    <w:rsid w:val="00B147E3"/>
    <w:rsid w:val="00B21D15"/>
    <w:rsid w:val="00B560CC"/>
    <w:rsid w:val="00B808D0"/>
    <w:rsid w:val="00B87832"/>
    <w:rsid w:val="00BA459E"/>
    <w:rsid w:val="00BB2598"/>
    <w:rsid w:val="00BB3301"/>
    <w:rsid w:val="00BB558A"/>
    <w:rsid w:val="00BC3797"/>
    <w:rsid w:val="00BD09F4"/>
    <w:rsid w:val="00BF3612"/>
    <w:rsid w:val="00C170BE"/>
    <w:rsid w:val="00C467E0"/>
    <w:rsid w:val="00C47F37"/>
    <w:rsid w:val="00C504C3"/>
    <w:rsid w:val="00C64411"/>
    <w:rsid w:val="00C73761"/>
    <w:rsid w:val="00C801F5"/>
    <w:rsid w:val="00CA317E"/>
    <w:rsid w:val="00CA39CC"/>
    <w:rsid w:val="00CB13D5"/>
    <w:rsid w:val="00CC7B43"/>
    <w:rsid w:val="00CD118F"/>
    <w:rsid w:val="00D01510"/>
    <w:rsid w:val="00D20522"/>
    <w:rsid w:val="00D219CD"/>
    <w:rsid w:val="00D2472F"/>
    <w:rsid w:val="00D36417"/>
    <w:rsid w:val="00D36C45"/>
    <w:rsid w:val="00D36E26"/>
    <w:rsid w:val="00D47E24"/>
    <w:rsid w:val="00D61C56"/>
    <w:rsid w:val="00D65FC9"/>
    <w:rsid w:val="00D665C1"/>
    <w:rsid w:val="00D84503"/>
    <w:rsid w:val="00D84F69"/>
    <w:rsid w:val="00DB58AB"/>
    <w:rsid w:val="00DC0C4D"/>
    <w:rsid w:val="00DC3450"/>
    <w:rsid w:val="00DE5A94"/>
    <w:rsid w:val="00E251CD"/>
    <w:rsid w:val="00E53E70"/>
    <w:rsid w:val="00E54BB9"/>
    <w:rsid w:val="00E83DC6"/>
    <w:rsid w:val="00E973D5"/>
    <w:rsid w:val="00EB2B97"/>
    <w:rsid w:val="00EB571F"/>
    <w:rsid w:val="00EC7F80"/>
    <w:rsid w:val="00ED539A"/>
    <w:rsid w:val="00F13DC4"/>
    <w:rsid w:val="00F14EF9"/>
    <w:rsid w:val="00F34D02"/>
    <w:rsid w:val="00F50F6A"/>
    <w:rsid w:val="00F659B0"/>
    <w:rsid w:val="00F86EA4"/>
    <w:rsid w:val="00FB0CD5"/>
    <w:rsid w:val="00FC3D3D"/>
    <w:rsid w:val="00FE4C72"/>
    <w:rsid w:val="00FE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797074"/>
  <w15:chartTrackingRefBased/>
  <w15:docId w15:val="{A0460A0E-35DF-447F-85C7-D7D5A4AE3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73761"/>
  </w:style>
  <w:style w:type="character" w:customStyle="1" w:styleId="a4">
    <w:name w:val="日付 (文字)"/>
    <w:basedOn w:val="a0"/>
    <w:link w:val="a3"/>
    <w:uiPriority w:val="99"/>
    <w:semiHidden/>
    <w:rsid w:val="00C73761"/>
  </w:style>
  <w:style w:type="paragraph" w:styleId="a5">
    <w:name w:val="List Paragraph"/>
    <w:basedOn w:val="a"/>
    <w:uiPriority w:val="34"/>
    <w:qFormat/>
    <w:rsid w:val="00A9150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006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00618"/>
  </w:style>
  <w:style w:type="paragraph" w:styleId="a8">
    <w:name w:val="footer"/>
    <w:basedOn w:val="a"/>
    <w:link w:val="a9"/>
    <w:uiPriority w:val="99"/>
    <w:unhideWhenUsed/>
    <w:rsid w:val="008006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00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0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883C5-6D15-4338-BF6A-540ED05E8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489</Characters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2024-05-01T07:33:00Z</dcterms:created>
  <dcterms:modified xsi:type="dcterms:W3CDTF">2024-09-05T07:44:00Z</dcterms:modified>
</cp:coreProperties>
</file>